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981" w:tblpY="-5"/>
        <w:tblOverlap w:val="never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1241"/>
        <w:gridCol w:w="930"/>
        <w:gridCol w:w="1074"/>
        <w:gridCol w:w="1366"/>
        <w:gridCol w:w="2180"/>
        <w:gridCol w:w="1947"/>
      </w:tblGrid>
      <w:tr w:rsidR="0011023F" w:rsidTr="00BC3956">
        <w:trPr>
          <w:trHeight w:val="896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  <w:bookmarkStart w:id="0" w:name="_GoBack"/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36"/>
                <w:szCs w:val="36"/>
              </w:rPr>
              <w:t>广西警察学院新媒体中心招新报名表</w:t>
            </w:r>
            <w:bookmarkEnd w:id="0"/>
          </w:p>
        </w:tc>
      </w:tr>
      <w:tr w:rsidR="0011023F" w:rsidTr="00BC3956">
        <w:trPr>
          <w:trHeight w:val="695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3F" w:rsidRDefault="0011023F" w:rsidP="00BC395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32"/>
              </w:rPr>
              <w:t>姓名</w:t>
            </w:r>
          </w:p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  <w:vertAlign w:val="superscript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0000"/>
                <w:sz w:val="24"/>
                <w:szCs w:val="32"/>
                <w:vertAlign w:val="superscript"/>
              </w:rPr>
              <w:t>必填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3F" w:rsidRDefault="0011023F" w:rsidP="00BC395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32"/>
              </w:rPr>
              <w:t>性别</w:t>
            </w:r>
          </w:p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  <w:vertAlign w:val="superscript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0000"/>
                <w:sz w:val="24"/>
                <w:szCs w:val="32"/>
                <w:vertAlign w:val="superscript"/>
              </w:rPr>
              <w:t>必填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3F" w:rsidRDefault="0011023F" w:rsidP="00BC395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32"/>
              </w:rPr>
              <w:t>出生日期</w:t>
            </w:r>
          </w:p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  <w:vertAlign w:val="superscript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0000"/>
                <w:sz w:val="24"/>
                <w:szCs w:val="32"/>
                <w:vertAlign w:val="superscript"/>
              </w:rPr>
              <w:t>必填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3F" w:rsidRDefault="0011023F" w:rsidP="00BC395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32"/>
              </w:rPr>
              <w:t>一</w:t>
            </w:r>
          </w:p>
          <w:p w:rsidR="0011023F" w:rsidRDefault="0011023F" w:rsidP="00BC395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3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32"/>
              </w:rPr>
              <w:t>寸</w:t>
            </w:r>
            <w:proofErr w:type="gramEnd"/>
          </w:p>
          <w:p w:rsidR="0011023F" w:rsidRDefault="0011023F" w:rsidP="00BC395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32"/>
              </w:rPr>
              <w:t>免</w:t>
            </w:r>
          </w:p>
          <w:p w:rsidR="0011023F" w:rsidRDefault="0011023F" w:rsidP="00BC395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32"/>
              </w:rPr>
              <w:t>冠</w:t>
            </w:r>
          </w:p>
          <w:p w:rsidR="0011023F" w:rsidRDefault="0011023F" w:rsidP="00BC395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32"/>
              </w:rPr>
              <w:t>照</w:t>
            </w:r>
          </w:p>
          <w:p w:rsidR="0011023F" w:rsidRDefault="0011023F" w:rsidP="00BC395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32"/>
              </w:rPr>
              <w:t>片</w:t>
            </w:r>
          </w:p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</w:p>
        </w:tc>
      </w:tr>
      <w:tr w:rsidR="0011023F" w:rsidTr="00BC3956">
        <w:trPr>
          <w:trHeight w:val="125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3F" w:rsidRDefault="0011023F" w:rsidP="00BC395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32"/>
              </w:rPr>
              <w:t>区队</w:t>
            </w:r>
          </w:p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  <w:vertAlign w:val="superscript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0000"/>
                <w:sz w:val="24"/>
                <w:szCs w:val="32"/>
                <w:vertAlign w:val="superscript"/>
              </w:rPr>
              <w:t>必填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  <w:vertAlign w:val="superscript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32"/>
              </w:rPr>
              <w:t>担任职务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3F" w:rsidRDefault="0011023F" w:rsidP="00BC395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32"/>
              </w:rPr>
              <w:t>联系电话</w:t>
            </w:r>
          </w:p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  <w:vertAlign w:val="superscript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0000"/>
                <w:sz w:val="24"/>
                <w:szCs w:val="32"/>
                <w:vertAlign w:val="superscript"/>
              </w:rPr>
              <w:t>必填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</w:p>
        </w:tc>
      </w:tr>
      <w:tr w:rsidR="0011023F" w:rsidTr="00BC3956">
        <w:trPr>
          <w:trHeight w:val="1143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32"/>
              </w:rPr>
              <w:t>用一个词语形容新媒体中心</w:t>
            </w:r>
          </w:p>
        </w:tc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  <w:vertAlign w:val="superscript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32"/>
              </w:rPr>
              <w:t>QQ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</w:p>
        </w:tc>
      </w:tr>
      <w:tr w:rsidR="0011023F" w:rsidTr="00BC3956">
        <w:trPr>
          <w:trHeight w:val="2113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3F" w:rsidRDefault="0011023F" w:rsidP="00BC395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32"/>
              </w:rPr>
              <w:t>个人</w:t>
            </w:r>
          </w:p>
          <w:p w:rsidR="0011023F" w:rsidRDefault="0011023F" w:rsidP="00BC395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32"/>
              </w:rPr>
              <w:t>简历</w:t>
            </w:r>
          </w:p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0000"/>
                <w:sz w:val="24"/>
                <w:szCs w:val="32"/>
                <w:vertAlign w:val="superscript"/>
              </w:rPr>
              <w:t>必填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br/>
            </w:r>
          </w:p>
        </w:tc>
        <w:tc>
          <w:tcPr>
            <w:tcW w:w="8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11023F" w:rsidTr="00BC3956">
        <w:trPr>
          <w:trHeight w:val="1122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3F" w:rsidRDefault="0011023F" w:rsidP="00BC395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32"/>
              </w:rPr>
              <w:t>个人</w:t>
            </w:r>
          </w:p>
          <w:p w:rsidR="0011023F" w:rsidRDefault="0011023F" w:rsidP="00BC395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32"/>
              </w:rPr>
              <w:t>兴趣</w:t>
            </w:r>
          </w:p>
          <w:p w:rsidR="0011023F" w:rsidRDefault="0011023F" w:rsidP="00BC395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32"/>
              </w:rPr>
              <w:t>爱好</w:t>
            </w:r>
          </w:p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32"/>
              </w:rPr>
              <w:t>特长</w:t>
            </w:r>
          </w:p>
        </w:tc>
        <w:tc>
          <w:tcPr>
            <w:tcW w:w="8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</w:pPr>
          </w:p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</w:pPr>
          </w:p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</w:pPr>
          </w:p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</w:pPr>
          </w:p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</w:pPr>
          </w:p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</w:pPr>
          </w:p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</w:pPr>
          </w:p>
          <w:p w:rsidR="0011023F" w:rsidRDefault="0011023F" w:rsidP="00BC3956">
            <w:pPr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</w:p>
        </w:tc>
      </w:tr>
      <w:tr w:rsidR="0011023F" w:rsidTr="00BC3956">
        <w:trPr>
          <w:trHeight w:val="535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32"/>
              </w:rPr>
              <w:t>申请理由</w:t>
            </w:r>
          </w:p>
        </w:tc>
        <w:tc>
          <w:tcPr>
            <w:tcW w:w="8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</w:p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</w:p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</w:p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</w:p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</w:p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</w:p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</w:p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</w:p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</w:p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</w:p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</w:p>
          <w:p w:rsidR="0011023F" w:rsidRDefault="0011023F" w:rsidP="00BC395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</w:p>
        </w:tc>
      </w:tr>
    </w:tbl>
    <w:p w:rsidR="00197A5C" w:rsidRDefault="00197A5C"/>
    <w:sectPr w:rsidR="00197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23F"/>
    <w:rsid w:val="0011023F"/>
    <w:rsid w:val="0019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刘向荣</dc:creator>
  <cp:lastModifiedBy>刘向荣</cp:lastModifiedBy>
  <cp:revision>1</cp:revision>
  <dcterms:created xsi:type="dcterms:W3CDTF">2020-11-25T03:37:00Z</dcterms:created>
  <dcterms:modified xsi:type="dcterms:W3CDTF">2020-11-25T03:37:00Z</dcterms:modified>
</cp:coreProperties>
</file>